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D27A09" w:rsidR="00F740A5" w:rsidRDefault="006A0702" w14:paraId="00000001" w14:textId="78E181D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9867BD">
        <w:rPr>
          <w:rFonts w:ascii="Times New Roman" w:hAnsi="Times New Roman" w:cs="Times New Roman"/>
          <w:b/>
        </w:rPr>
        <w:t xml:space="preserve"> 1</w:t>
      </w:r>
      <w:r w:rsidRPr="00D27A09">
        <w:rPr>
          <w:rFonts w:ascii="Times New Roman" w:hAnsi="Times New Roman" w:cs="Times New Roman"/>
          <w:b/>
        </w:rPr>
        <w:t xml:space="preserve">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:rsidRPr="00D27A09" w:rsidR="00F740A5" w:rsidRDefault="00F740A5" w14:paraId="0000000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D27A09" w:rsidR="00F740A5" w:rsidRDefault="006A0702" w14:paraId="00000003" w14:textId="21840C4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 xml:space="preserve">FIU IoT Device Inventory Management </w:t>
      </w:r>
    </w:p>
    <w:p w:rsidRPr="00D27A09" w:rsidR="00F740A5" w:rsidRDefault="006A0702" w14:paraId="00000004" w14:textId="63A7F22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Pr="00D27A09" w:rsid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Michael, Khaled</w:t>
      </w:r>
    </w:p>
    <w:p w:rsidRPr="00D27A09" w:rsidR="00F740A5" w:rsidRDefault="006A0702" w14:paraId="00000005" w14:textId="46BB314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D421EF">
        <w:rPr>
          <w:rFonts w:ascii="Times New Roman" w:hAnsi="Times New Roman" w:cs="Times New Roman"/>
        </w:rPr>
        <w:t>11:00am</w:t>
      </w:r>
    </w:p>
    <w:p w:rsidRPr="00D27A09" w:rsidR="00F740A5" w:rsidRDefault="006A0702" w14:paraId="00000006" w14:textId="266392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7B7DC1">
        <w:rPr>
          <w:rFonts w:ascii="Times New Roman" w:hAnsi="Times New Roman" w:cs="Times New Roman"/>
        </w:rPr>
        <w:t>11:30</w:t>
      </w:r>
      <w:r w:rsidR="002A3AD6">
        <w:rPr>
          <w:rFonts w:ascii="Times New Roman" w:hAnsi="Times New Roman" w:cs="Times New Roman"/>
        </w:rPr>
        <w:t>am</w:t>
      </w:r>
    </w:p>
    <w:p w:rsidR="00F740A5" w:rsidRDefault="00260D01" w14:paraId="00000007" w14:textId="01D5781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BF17EE">
        <w:rPr>
          <w:rFonts w:ascii="Times New Roman" w:hAnsi="Times New Roman" w:cs="Times New Roman"/>
        </w:rPr>
        <w:t>0</w:t>
      </w:r>
      <w:r w:rsidR="009867B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</w:t>
      </w:r>
      <w:r w:rsidR="009867BD"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</w:rPr>
        <w:t>/2023</w:t>
      </w:r>
    </w:p>
    <w:p w:rsidR="00C84C25" w:rsidRDefault="00C84C25" w14:paraId="6C88B16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D27A09" w:rsidR="00D76C39" w:rsidRDefault="00D76C39" w14:paraId="25D336C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D27A09" w:rsidR="00F740A5" w:rsidRDefault="006A0702" w14:paraId="00000008" w14:textId="194C497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4A4B75">
        <w:rPr>
          <w:rFonts w:ascii="Times New Roman" w:hAnsi="Times New Roman" w:cs="Times New Roman"/>
        </w:rPr>
        <w:t xml:space="preserve">2 weeks </w:t>
      </w:r>
    </w:p>
    <w:p w:rsidRPr="00D27A09" w:rsidR="00F740A5" w:rsidRDefault="00F740A5" w14:paraId="0000000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D27A09" w:rsidR="00F740A5" w:rsidRDefault="006A0702" w14:paraId="0000000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:rsidR="00ED712B" w:rsidRDefault="00B244B0" w14:paraId="51768AAE" w14:textId="076BD3F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Pr="009867BD" w:rsidR="006A0702">
        <w:rPr>
          <w:rFonts w:ascii="Times New Roman" w:hAnsi="Times New Roman" w:cs="Times New Roman"/>
          <w:b/>
          <w:bCs/>
        </w:rPr>
        <w:t>User Stor</w:t>
      </w:r>
      <w:r w:rsidRPr="009867BD" w:rsidR="0025741B">
        <w:rPr>
          <w:rFonts w:ascii="Times New Roman" w:hAnsi="Times New Roman" w:cs="Times New Roman"/>
          <w:b/>
          <w:bCs/>
        </w:rPr>
        <w:t>ies</w:t>
      </w:r>
      <w:r w:rsidRPr="009867BD" w:rsidR="00E33CD7">
        <w:rPr>
          <w:rFonts w:ascii="Times New Roman" w:hAnsi="Times New Roman" w:cs="Times New Roman"/>
        </w:rPr>
        <w:t>:</w:t>
      </w:r>
      <w:r w:rsidRPr="009867BD" w:rsidR="006A0702">
        <w:rPr>
          <w:rFonts w:ascii="Times New Roman" w:hAnsi="Times New Roman" w:cs="Times New Roman"/>
        </w:rPr>
        <w:t xml:space="preserve"> </w:t>
      </w:r>
      <w:r w:rsidRPr="004A4B75" w:rsid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Pr="004A4B75" w:rsid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:rsidRPr="009867BD" w:rsidR="004A4B75" w:rsidP="004A4B75" w:rsidRDefault="004A4B75" w14:paraId="2B611B20" w14:textId="7777777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:rsidRPr="00D27A09" w:rsidR="00ED712B" w:rsidRDefault="00ED712B" w14:paraId="2B2B8BF4" w14:textId="7E92C8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Pr="004A4B75" w:rsid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:rsidRPr="00D27A09" w:rsidR="00F740A5" w:rsidRDefault="00F740A5" w14:paraId="0000000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D27A09" w:rsidR="00F740A5" w:rsidRDefault="006A0702" w14:paraId="0000000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:rsidR="00810135" w:rsidP="48099BF0" w:rsidRDefault="00ED712B" w14:paraId="2386336A" w14:textId="4D8105ED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 w:firstLine="720"/>
        <w:rPr>
          <w:rFonts w:ascii="Times New Roman" w:hAnsi="Times New Roman" w:cs="Times New Roman"/>
          <w:b w:val="1"/>
          <w:bCs w:val="1"/>
          <w:lang w:val="en-US"/>
        </w:rPr>
      </w:pPr>
      <w:r w:rsidRPr="48099BF0" w:rsidR="00ED712B">
        <w:rPr>
          <w:rFonts w:ascii="Times New Roman" w:hAnsi="Times New Roman" w:cs="Times New Roman"/>
          <w:b w:val="1"/>
          <w:bCs w:val="1"/>
          <w:lang w:val="en-US"/>
        </w:rPr>
        <w:t>Zipporah</w:t>
      </w:r>
      <w:r w:rsidRPr="48099BF0" w:rsidR="004A4B75">
        <w:rPr>
          <w:rFonts w:ascii="Times New Roman" w:hAnsi="Times New Roman" w:cs="Times New Roman"/>
          <w:b w:val="1"/>
          <w:bCs w:val="1"/>
          <w:lang w:val="en-US"/>
        </w:rPr>
        <w:t xml:space="preserve">: </w:t>
      </w:r>
    </w:p>
    <w:p w:rsidRPr="00810135" w:rsidR="00ED712B" w:rsidP="00810135" w:rsidRDefault="004A4B75" w14:paraId="320CF386" w14:textId="45A666F6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lang w:val="en-US"/>
        </w:rPr>
      </w:pPr>
      <w:r w:rsidRPr="00810135">
        <w:rPr>
          <w:rFonts w:ascii="Times New Roman" w:hAnsi="Times New Roman" w:cs="Times New Roman"/>
          <w:lang w:val="en-US"/>
        </w:rPr>
        <w:t xml:space="preserve">Continue to focus on research for SQL, as that is the Database management </w:t>
      </w:r>
      <w:r w:rsidRPr="00810135" w:rsidR="00810135">
        <w:rPr>
          <w:rFonts w:ascii="Times New Roman" w:hAnsi="Times New Roman" w:cs="Times New Roman"/>
          <w:lang w:val="en-US"/>
        </w:rPr>
        <w:t>system,</w:t>
      </w:r>
      <w:r w:rsidRPr="00810135">
        <w:rPr>
          <w:rFonts w:ascii="Times New Roman" w:hAnsi="Times New Roman" w:cs="Times New Roman"/>
          <w:lang w:val="en-US"/>
        </w:rPr>
        <w:t xml:space="preserve"> we will be working</w:t>
      </w:r>
      <w:r w:rsidRPr="00810135" w:rsidR="00810135">
        <w:rPr>
          <w:rFonts w:ascii="Times New Roman" w:hAnsi="Times New Roman" w:cs="Times New Roman"/>
          <w:lang w:val="en-US"/>
        </w:rPr>
        <w:t xml:space="preserve"> with to create the inventory – </w:t>
      </w:r>
      <w:r w:rsidRPr="00810135" w:rsidR="00810135">
        <w:rPr>
          <w:rFonts w:ascii="Times New Roman" w:hAnsi="Times New Roman" w:cs="Times New Roman"/>
          <w:b/>
          <w:bCs/>
          <w:lang w:val="en-US"/>
        </w:rPr>
        <w:t>1 week</w:t>
      </w:r>
    </w:p>
    <w:p w:rsidRPr="00810135" w:rsidR="00810135" w:rsidP="00810135" w:rsidRDefault="00810135" w14:paraId="015FB12D" w14:textId="5F1A9273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Create list of information that should be stored in the Database - </w:t>
      </w:r>
      <w:r w:rsidRPr="00810135">
        <w:rPr>
          <w:rFonts w:ascii="Times New Roman" w:hAnsi="Times New Roman" w:cs="Times New Roman"/>
          <w:b/>
          <w:bCs/>
          <w:lang w:val="en-US"/>
        </w:rPr>
        <w:t xml:space="preserve">1-2 days </w:t>
      </w:r>
    </w:p>
    <w:p w:rsidRPr="00810135" w:rsidR="00810135" w:rsidP="00810135" w:rsidRDefault="00810135" w14:paraId="5083E595" w14:textId="2C368015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Create an example Database of how our inventory should look - </w:t>
      </w:r>
      <w:r w:rsidRPr="00810135">
        <w:rPr>
          <w:rFonts w:ascii="Times New Roman" w:hAnsi="Times New Roman" w:cs="Times New Roman"/>
          <w:b/>
          <w:bCs/>
          <w:lang w:val="en-US"/>
        </w:rPr>
        <w:t>1 week</w:t>
      </w:r>
    </w:p>
    <w:p w:rsidR="00810135" w:rsidP="00ED712B" w:rsidRDefault="00810135" w14:paraId="26DA3881" w14:textId="7777777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  <w:b/>
          <w:bCs/>
          <w:lang w:val="en-US"/>
        </w:rPr>
      </w:pPr>
    </w:p>
    <w:p w:rsidR="4FB7E529" w:rsidP="14CC1ED9" w:rsidRDefault="20F74DE9" w14:paraId="163B73BC" w14:textId="37E9788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  <w:b/>
          <w:bCs/>
          <w:lang w:val="en-US"/>
        </w:rPr>
      </w:pPr>
      <w:r w:rsidRPr="14CC1ED9">
        <w:rPr>
          <w:rFonts w:ascii="Times New Roman" w:hAnsi="Times New Roman" w:cs="Times New Roman"/>
          <w:b/>
          <w:bCs/>
          <w:lang w:val="en-US"/>
        </w:rPr>
        <w:t xml:space="preserve">Khaled </w:t>
      </w:r>
      <w:r w:rsidRPr="14CC1ED9" w:rsidR="10498D3F">
        <w:rPr>
          <w:rFonts w:ascii="Times New Roman" w:hAnsi="Times New Roman" w:cs="Times New Roman"/>
          <w:b/>
          <w:bCs/>
          <w:lang w:val="en-US"/>
        </w:rPr>
        <w:t>Khashashneh:</w:t>
      </w:r>
    </w:p>
    <w:p w:rsidR="20F74DE9" w:rsidP="14CC1ED9" w:rsidRDefault="3E5A5C5C" w14:paraId="42FB193C" w14:textId="5797540C">
      <w:pPr>
        <w:pStyle w:val="ListParagraph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eastAsiaTheme="majorEastAsia" w:cstheme="majorBidi"/>
          <w:b/>
          <w:bCs/>
          <w:i/>
          <w:iCs/>
          <w:lang w:val="en-US"/>
        </w:rPr>
      </w:pPr>
      <w:r w:rsidRPr="14CC1ED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 xml:space="preserve">Doing the research for planning between using the barcodes </w:t>
      </w:r>
      <w:r w:rsidRPr="14CC1ED9" w:rsidR="15FB25C8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>and</w:t>
      </w:r>
      <w:r w:rsidRPr="14CC1ED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 xml:space="preserve"> the QR codes</w:t>
      </w:r>
    </w:p>
    <w:p w:rsidRPr="0055466E" w:rsidR="006D2FE5" w:rsidP="14CC1ED9" w:rsidRDefault="3E5A5C5C" w14:paraId="3961A84B" w14:textId="4F93F1B6">
      <w:pPr>
        <w:pStyle w:val="ListParagraph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eastAsiaTheme="majorEastAsia" w:cstheme="majorBidi"/>
          <w:b/>
          <w:bCs/>
          <w:i/>
          <w:iCs/>
          <w:lang w:val="en-US"/>
        </w:rPr>
      </w:pPr>
      <w:r w:rsidRPr="14CC1ED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>I continue doing the</w:t>
      </w:r>
      <w:r w:rsidRPr="14CC1ED9" w:rsidR="4AB0766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 xml:space="preserve"> </w:t>
      </w:r>
      <w:r w:rsidRPr="14CC1ED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 xml:space="preserve">research for which type of dimensional </w:t>
      </w:r>
      <w:r w:rsidRPr="14CC1ED9" w:rsidR="74683E8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>visual</w:t>
      </w:r>
      <w:r w:rsidRPr="14CC1ED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 xml:space="preserve"> representation we ne</w:t>
      </w:r>
      <w:r w:rsidRPr="14CC1ED9" w:rsidR="5E07F6A1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>ed to use.</w:t>
      </w:r>
    </w:p>
    <w:p w:rsidRPr="0055466E" w:rsidR="006D2FE5" w:rsidP="14CC1ED9" w:rsidRDefault="5AC6086D" w14:paraId="1B0C9097" w14:textId="29375B62">
      <w:pPr>
        <w:pStyle w:val="ListParagraph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eastAsiaTheme="majorEastAsia" w:cstheme="majorBidi"/>
          <w:b/>
          <w:bCs/>
          <w:i/>
          <w:iCs/>
          <w:lang w:val="en-US"/>
        </w:rPr>
      </w:pPr>
      <w:r w:rsidRPr="14CC1ED9">
        <w:rPr>
          <w:rFonts w:asciiTheme="majorHAnsi" w:hAnsiTheme="majorHAnsi" w:eastAsiaTheme="majorEastAsia" w:cstheme="majorBidi"/>
          <w:b/>
          <w:bCs/>
          <w:i/>
          <w:iCs/>
          <w:lang w:val="en-US"/>
        </w:rPr>
        <w:t xml:space="preserve">Started focusing on researching barcodes rather than QR codes </w:t>
      </w:r>
    </w:p>
    <w:p w:rsidR="0B19214D" w:rsidP="14CC1ED9" w:rsidRDefault="0B19214D" w14:paraId="578FB5BE" w14:textId="0968843F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Theme="majorHAnsi" w:hAnsiTheme="majorHAnsi" w:eastAsiaTheme="majorEastAsia" w:cstheme="majorBidi"/>
          <w:b/>
          <w:bCs/>
          <w:lang w:val="en-US"/>
        </w:rPr>
      </w:pPr>
      <w:r w:rsidRPr="14CC1ED9">
        <w:rPr>
          <w:rFonts w:asciiTheme="majorHAnsi" w:hAnsiTheme="majorHAnsi" w:eastAsiaTheme="majorEastAsia" w:cstheme="majorBidi"/>
          <w:b/>
          <w:bCs/>
          <w:lang w:val="en-US"/>
        </w:rPr>
        <w:t>Michael:</w:t>
      </w:r>
    </w:p>
    <w:p w:rsidR="6BB28648" w:rsidP="662AED25" w:rsidRDefault="6BB28648" w14:paraId="1FDA511E" w14:textId="25F9AD00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00000" w:themeColor="text1"/>
        </w:rPr>
      </w:pPr>
      <w:r w:rsidRPr="48099BF0" w:rsidR="6BB28648">
        <w:rPr>
          <w:rFonts w:ascii="Times New Roman" w:hAnsi="Times New Roman" w:eastAsia="Times New Roman" w:cs="Times New Roman"/>
          <w:color w:val="000000" w:themeColor="text1" w:themeTint="FF" w:themeShade="FF"/>
        </w:rPr>
        <w:t>Done research on both methods of either a Raspberry PI or Mobile device and a potential a</w:t>
      </w:r>
      <w:r w:rsidRPr="48099BF0" w:rsidR="58B69251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rchitecture for both. Will reach out to professor on which route </w:t>
      </w:r>
      <w:r w:rsidRPr="48099BF0" w:rsidR="58B692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 go as this will be the first dividing branch and potential monetary purchases.</w:t>
      </w:r>
    </w:p>
    <w:sectPr w:rsidR="6BB28648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hAnsi="Arial" w:eastAsia="Arial" w:cs="Arial"/>
        <w:u w:val="none"/>
      </w:rPr>
    </w:lvl>
  </w:abstractNum>
  <w:abstractNum w:abstractNumId="5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Arial" w:cs="Times New Roman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8955302">
    <w:abstractNumId w:val="0"/>
  </w:num>
  <w:num w:numId="2" w16cid:durableId="1763604983">
    <w:abstractNumId w:val="4"/>
  </w:num>
  <w:num w:numId="3" w16cid:durableId="160974699">
    <w:abstractNumId w:val="1"/>
  </w:num>
  <w:num w:numId="4" w16cid:durableId="380178259">
    <w:abstractNumId w:val="6"/>
  </w:num>
  <w:num w:numId="5" w16cid:durableId="1638340566">
    <w:abstractNumId w:val="10"/>
  </w:num>
  <w:num w:numId="6" w16cid:durableId="255481726">
    <w:abstractNumId w:val="9"/>
  </w:num>
  <w:num w:numId="7" w16cid:durableId="2058622014">
    <w:abstractNumId w:val="7"/>
  </w:num>
  <w:num w:numId="8" w16cid:durableId="1012024085">
    <w:abstractNumId w:val="2"/>
  </w:num>
  <w:num w:numId="9" w16cid:durableId="1017658548">
    <w:abstractNumId w:val="11"/>
  </w:num>
  <w:num w:numId="10" w16cid:durableId="1441988798">
    <w:abstractNumId w:val="3"/>
  </w:num>
  <w:num w:numId="11" w16cid:durableId="824050805">
    <w:abstractNumId w:val="5"/>
  </w:num>
  <w:num w:numId="12" w16cid:durableId="593049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54E0"/>
    <w:rsid w:val="000A1668"/>
    <w:rsid w:val="000B58C9"/>
    <w:rsid w:val="00114055"/>
    <w:rsid w:val="00187FD7"/>
    <w:rsid w:val="001A3CF3"/>
    <w:rsid w:val="001B7228"/>
    <w:rsid w:val="0025741B"/>
    <w:rsid w:val="00260D01"/>
    <w:rsid w:val="00272AF4"/>
    <w:rsid w:val="002A3AD6"/>
    <w:rsid w:val="002B71C4"/>
    <w:rsid w:val="002C51DC"/>
    <w:rsid w:val="00300416"/>
    <w:rsid w:val="00321346"/>
    <w:rsid w:val="004A4B75"/>
    <w:rsid w:val="0055466E"/>
    <w:rsid w:val="005917B2"/>
    <w:rsid w:val="005A1ED7"/>
    <w:rsid w:val="005D1B04"/>
    <w:rsid w:val="005E5235"/>
    <w:rsid w:val="00672F02"/>
    <w:rsid w:val="006A0702"/>
    <w:rsid w:val="006D2FE5"/>
    <w:rsid w:val="006E3929"/>
    <w:rsid w:val="007265DF"/>
    <w:rsid w:val="00730FB7"/>
    <w:rsid w:val="00741A31"/>
    <w:rsid w:val="00762574"/>
    <w:rsid w:val="007B4B6A"/>
    <w:rsid w:val="007B77E4"/>
    <w:rsid w:val="007B7DC1"/>
    <w:rsid w:val="00810135"/>
    <w:rsid w:val="008C1BDA"/>
    <w:rsid w:val="008F7543"/>
    <w:rsid w:val="00907037"/>
    <w:rsid w:val="009346CE"/>
    <w:rsid w:val="0095713A"/>
    <w:rsid w:val="009867BD"/>
    <w:rsid w:val="009D711B"/>
    <w:rsid w:val="00A427EC"/>
    <w:rsid w:val="00A64FA6"/>
    <w:rsid w:val="00B244B0"/>
    <w:rsid w:val="00B26B73"/>
    <w:rsid w:val="00BB0793"/>
    <w:rsid w:val="00BF17EE"/>
    <w:rsid w:val="00C21264"/>
    <w:rsid w:val="00C84C25"/>
    <w:rsid w:val="00D0481D"/>
    <w:rsid w:val="00D27A09"/>
    <w:rsid w:val="00D421EF"/>
    <w:rsid w:val="00D71C6C"/>
    <w:rsid w:val="00D76C39"/>
    <w:rsid w:val="00D92D0F"/>
    <w:rsid w:val="00DE536D"/>
    <w:rsid w:val="00E33CD7"/>
    <w:rsid w:val="00E80C6F"/>
    <w:rsid w:val="00ED3F66"/>
    <w:rsid w:val="00ED712B"/>
    <w:rsid w:val="00F275D3"/>
    <w:rsid w:val="00F740A5"/>
    <w:rsid w:val="0B19214D"/>
    <w:rsid w:val="10498D3F"/>
    <w:rsid w:val="13DA918D"/>
    <w:rsid w:val="14CC1ED9"/>
    <w:rsid w:val="15FB25C8"/>
    <w:rsid w:val="20F74DE9"/>
    <w:rsid w:val="2ACA9639"/>
    <w:rsid w:val="2C31E134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0C7BE361-D169-4F8E-A095-CF4D2621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lastModifiedBy>Michael Simon</lastModifiedBy>
  <revision>34</revision>
  <dcterms:created xsi:type="dcterms:W3CDTF">2023-05-29T21:09:00.0000000Z</dcterms:created>
  <dcterms:modified xsi:type="dcterms:W3CDTF">2023-09-05T23:41:22.4154333Z</dcterms:modified>
</coreProperties>
</file>